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37" w:rsidRPr="00CF27DB" w:rsidRDefault="00076937" w:rsidP="000769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CF27D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F27D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CF27DB" w:rsidRDefault="00CF27DB" w:rsidP="000769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7DB" w:rsidRDefault="00CF27DB" w:rsidP="000769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76937" w:rsidRPr="00CF27DB" w:rsidRDefault="00076937" w:rsidP="0007693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937" w:rsidRPr="00CF27DB" w:rsidRDefault="00076937" w:rsidP="000769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7D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76937" w:rsidRDefault="00076937" w:rsidP="000769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7DB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CF27DB" w:rsidRPr="00CF27DB" w:rsidRDefault="00CF27DB" w:rsidP="000769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27D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F27DB">
        <w:rPr>
          <w:rFonts w:ascii="Times New Roman" w:hAnsi="Times New Roman" w:cs="Times New Roman"/>
          <w:sz w:val="24"/>
          <w:szCs w:val="24"/>
        </w:rPr>
        <w:t>-</w:t>
      </w:r>
      <w:r w:rsidRPr="00CF27D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27DB" w:rsidRPr="00CF27DB" w:rsidRDefault="00CF27DB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Уфа</w:t>
      </w:r>
    </w:p>
    <w:p w:rsidR="00076937" w:rsidRPr="00CF27DB" w:rsidRDefault="00076937" w:rsidP="000769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7D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CF27D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CF27D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F27D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F27D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CF27DB" w:rsidRDefault="00CF27DB" w:rsidP="0007693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27DB" w:rsidRDefault="00CF27DB" w:rsidP="0007693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76937" w:rsidRPr="00CF27DB" w:rsidRDefault="00076937" w:rsidP="00076937">
      <w:pPr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F27D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CF27D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76937" w:rsidRPr="00CF27DB" w:rsidRDefault="00076937" w:rsidP="00076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CF27D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F27D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CF27D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CF27D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76937" w:rsidRPr="00CF27DB" w:rsidRDefault="00076937" w:rsidP="00076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CF27D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CF27D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76937" w:rsidRPr="00CF27DB" w:rsidRDefault="00076937" w:rsidP="00076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CF27D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CF27D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CF27DB" w:rsidRDefault="00CF27DB" w:rsidP="00076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7DB" w:rsidRDefault="00CF27DB" w:rsidP="00076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76937" w:rsidRPr="00CF27DB" w:rsidRDefault="00076937" w:rsidP="00076937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7D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CF27D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76937" w:rsidRPr="00CF27DB" w:rsidRDefault="00076937" w:rsidP="00076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CF27D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76937" w:rsidRPr="00CF27DB" w:rsidRDefault="00076937" w:rsidP="00076937">
      <w:pPr>
        <w:pStyle w:val="2"/>
        <w:ind w:left="0"/>
        <w:jc w:val="both"/>
        <w:rPr>
          <w:rStyle w:val="BodyTextChar"/>
          <w:szCs w:val="24"/>
        </w:rPr>
      </w:pPr>
    </w:p>
    <w:p w:rsidR="00076937" w:rsidRPr="00CF27DB" w:rsidRDefault="00076937" w:rsidP="00076937">
      <w:pPr>
        <w:pStyle w:val="2"/>
        <w:jc w:val="both"/>
        <w:rPr>
          <w:rStyle w:val="BodyTextChar"/>
          <w:szCs w:val="24"/>
        </w:rPr>
      </w:pPr>
    </w:p>
    <w:p w:rsidR="00076937" w:rsidRPr="00CF27DB" w:rsidRDefault="00076937" w:rsidP="00076937">
      <w:pPr>
        <w:pStyle w:val="2"/>
        <w:jc w:val="both"/>
        <w:rPr>
          <w:rStyle w:val="BodyTextChar"/>
          <w:szCs w:val="24"/>
        </w:rPr>
      </w:pPr>
    </w:p>
    <w:p w:rsidR="00076937" w:rsidRPr="00CF27DB" w:rsidRDefault="00076937" w:rsidP="00076937">
      <w:pPr>
        <w:pStyle w:val="2"/>
        <w:jc w:val="both"/>
        <w:rPr>
          <w:rStyle w:val="BodyTextChar"/>
          <w:szCs w:val="24"/>
        </w:rPr>
      </w:pPr>
    </w:p>
    <w:p w:rsidR="00076937" w:rsidRPr="00CF27DB" w:rsidRDefault="00076937" w:rsidP="00076937">
      <w:pPr>
        <w:pStyle w:val="2"/>
        <w:jc w:val="both"/>
        <w:rPr>
          <w:rStyle w:val="BodyTextChar"/>
          <w:szCs w:val="24"/>
        </w:rPr>
      </w:pPr>
    </w:p>
    <w:p w:rsidR="00076937" w:rsidRPr="00CF27DB" w:rsidRDefault="00076937" w:rsidP="00076937">
      <w:pPr>
        <w:pStyle w:val="2"/>
        <w:jc w:val="both"/>
        <w:rPr>
          <w:rStyle w:val="BodyTextChar"/>
          <w:szCs w:val="24"/>
        </w:rPr>
      </w:pPr>
    </w:p>
    <w:p w:rsidR="00CF27DB" w:rsidRDefault="00CF27DB" w:rsidP="00076937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76937" w:rsidRPr="00CF27DB" w:rsidRDefault="00076937" w:rsidP="00076937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76937" w:rsidRPr="00CF27DB" w:rsidRDefault="00076937" w:rsidP="000769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076937" w:rsidRPr="00CF27DB" w:rsidRDefault="00076937" w:rsidP="00076937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Название самостоятельного занятия: Противовоспалительные средства.</w:t>
      </w:r>
    </w:p>
    <w:p w:rsidR="00076937" w:rsidRPr="00CF27DB" w:rsidRDefault="00076937" w:rsidP="00076937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CF27DB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CF27DB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CF27DB">
        <w:rPr>
          <w:rStyle w:val="a4"/>
          <w:b w:val="0"/>
          <w:bCs w:val="0"/>
          <w:sz w:val="24"/>
          <w:szCs w:val="24"/>
        </w:rPr>
        <w:t>.б11.1.2</w:t>
      </w:r>
    </w:p>
    <w:p w:rsidR="00076937" w:rsidRPr="00CF27DB" w:rsidRDefault="00076937" w:rsidP="000769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076937" w:rsidRPr="00CF27DB" w:rsidRDefault="00076937" w:rsidP="00076937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076937" w:rsidRPr="00CF27DB" w:rsidRDefault="00076937" w:rsidP="000769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8 часов</w:t>
      </w:r>
    </w:p>
    <w:p w:rsidR="00076937" w:rsidRPr="00CF27DB" w:rsidRDefault="00076937" w:rsidP="00076937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Цель: ознакомить ординатора противовоспалительными средствами.</w:t>
      </w:r>
    </w:p>
    <w:p w:rsidR="00076937" w:rsidRPr="00CF27DB" w:rsidRDefault="00076937" w:rsidP="00076937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076937" w:rsidRPr="00CF27DB" w:rsidRDefault="00076937" w:rsidP="0007693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CF27DB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CF27DB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076937" w:rsidRPr="00CF27DB" w:rsidRDefault="00076937" w:rsidP="0007693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076937" w:rsidRPr="00CF27DB" w:rsidRDefault="00076937" w:rsidP="0007693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076937" w:rsidRPr="00CF27DB" w:rsidRDefault="00076937" w:rsidP="0007693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CF27DB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CF27DB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076937" w:rsidRPr="00CF27DB" w:rsidRDefault="00076937" w:rsidP="0007693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076937" w:rsidRPr="00CF27DB" w:rsidRDefault="00076937" w:rsidP="0007693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076937" w:rsidRPr="00CF27DB" w:rsidRDefault="00076937" w:rsidP="00076937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C86F75" w:rsidRPr="00CF27DB" w:rsidRDefault="00C86F75" w:rsidP="00C86F75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CF27DB">
        <w:rPr>
          <w:b/>
          <w:bCs/>
          <w:sz w:val="24"/>
          <w:szCs w:val="24"/>
        </w:rPr>
        <w:t>Содержание занятия:</w:t>
      </w:r>
    </w:p>
    <w:p w:rsidR="00C86F75" w:rsidRPr="00CF27DB" w:rsidRDefault="00C86F75" w:rsidP="00C86F75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7DB">
        <w:rPr>
          <w:rFonts w:ascii="Times New Roman" w:hAnsi="Times New Roman"/>
          <w:sz w:val="24"/>
          <w:szCs w:val="24"/>
        </w:rPr>
        <w:t>Не</w:t>
      </w:r>
      <w:r w:rsidRPr="00CF27DB">
        <w:rPr>
          <w:rFonts w:ascii="Times New Roman" w:hAnsi="Times New Roman"/>
          <w:sz w:val="24"/>
          <w:szCs w:val="24"/>
        </w:rPr>
        <w:softHyphen/>
        <w:t>сте</w:t>
      </w:r>
      <w:r w:rsidRPr="00CF27DB">
        <w:rPr>
          <w:rFonts w:ascii="Times New Roman" w:hAnsi="Times New Roman"/>
          <w:sz w:val="24"/>
          <w:szCs w:val="24"/>
        </w:rPr>
        <w:softHyphen/>
        <w:t>ро</w:t>
      </w:r>
      <w:r w:rsidRPr="00CF27DB">
        <w:rPr>
          <w:rFonts w:ascii="Times New Roman" w:hAnsi="Times New Roman"/>
          <w:sz w:val="24"/>
          <w:szCs w:val="24"/>
        </w:rPr>
        <w:softHyphen/>
        <w:t>ид</w:t>
      </w:r>
      <w:r w:rsidRPr="00CF27DB">
        <w:rPr>
          <w:rFonts w:ascii="Times New Roman" w:hAnsi="Times New Roman"/>
          <w:sz w:val="24"/>
          <w:szCs w:val="24"/>
        </w:rPr>
        <w:softHyphen/>
        <w:t>ные про</w:t>
      </w:r>
      <w:r w:rsidRPr="00CF27DB">
        <w:rPr>
          <w:rFonts w:ascii="Times New Roman" w:hAnsi="Times New Roman"/>
          <w:sz w:val="24"/>
          <w:szCs w:val="24"/>
        </w:rPr>
        <w:softHyphen/>
        <w:t>ти</w:t>
      </w:r>
      <w:r w:rsidRPr="00CF27DB">
        <w:rPr>
          <w:rFonts w:ascii="Times New Roman" w:hAnsi="Times New Roman"/>
          <w:sz w:val="24"/>
          <w:szCs w:val="24"/>
        </w:rPr>
        <w:softHyphen/>
        <w:t>во</w:t>
      </w:r>
      <w:r w:rsidRPr="00CF27DB">
        <w:rPr>
          <w:rFonts w:ascii="Times New Roman" w:hAnsi="Times New Roman"/>
          <w:sz w:val="24"/>
          <w:szCs w:val="24"/>
        </w:rPr>
        <w:softHyphen/>
        <w:t>вос</w:t>
      </w:r>
      <w:r w:rsidRPr="00CF27DB">
        <w:rPr>
          <w:rFonts w:ascii="Times New Roman" w:hAnsi="Times New Roman"/>
          <w:sz w:val="24"/>
          <w:szCs w:val="24"/>
        </w:rPr>
        <w:softHyphen/>
        <w:t>па</w:t>
      </w:r>
      <w:r w:rsidRPr="00CF27DB">
        <w:rPr>
          <w:rFonts w:ascii="Times New Roman" w:hAnsi="Times New Roman"/>
          <w:sz w:val="24"/>
          <w:szCs w:val="24"/>
        </w:rPr>
        <w:softHyphen/>
        <w:t>ли</w:t>
      </w:r>
      <w:r w:rsidRPr="00CF27DB">
        <w:rPr>
          <w:rFonts w:ascii="Times New Roman" w:hAnsi="Times New Roman"/>
          <w:sz w:val="24"/>
          <w:szCs w:val="24"/>
        </w:rPr>
        <w:softHyphen/>
        <w:t>тель</w:t>
      </w:r>
      <w:r w:rsidRPr="00CF27DB">
        <w:rPr>
          <w:rFonts w:ascii="Times New Roman" w:hAnsi="Times New Roman"/>
          <w:sz w:val="24"/>
          <w:szCs w:val="24"/>
        </w:rPr>
        <w:softHyphen/>
        <w:t>ные сред</w:t>
      </w:r>
      <w:r w:rsidRPr="00CF27DB">
        <w:rPr>
          <w:rFonts w:ascii="Times New Roman" w:hAnsi="Times New Roman"/>
          <w:sz w:val="24"/>
          <w:szCs w:val="24"/>
        </w:rPr>
        <w:softHyphen/>
        <w:t>ст</w:t>
      </w:r>
      <w:r w:rsidRPr="00CF27DB">
        <w:rPr>
          <w:rFonts w:ascii="Times New Roman" w:hAnsi="Times New Roman"/>
          <w:sz w:val="24"/>
          <w:szCs w:val="24"/>
        </w:rPr>
        <w:softHyphen/>
        <w:t>ва</w:t>
      </w:r>
    </w:p>
    <w:p w:rsidR="00C86F75" w:rsidRPr="00CF27DB" w:rsidRDefault="00C86F75" w:rsidP="00C86F75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7DB">
        <w:rPr>
          <w:rFonts w:ascii="Times New Roman" w:hAnsi="Times New Roman"/>
          <w:spacing w:val="-4"/>
          <w:sz w:val="24"/>
          <w:szCs w:val="24"/>
        </w:rPr>
        <w:t>Так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ти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ка при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ме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не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ния про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ти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во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вос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па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ли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тель</w:t>
      </w:r>
      <w:r w:rsidRPr="00CF27DB">
        <w:rPr>
          <w:rFonts w:ascii="Times New Roman" w:hAnsi="Times New Roman"/>
          <w:spacing w:val="-4"/>
          <w:sz w:val="24"/>
          <w:szCs w:val="24"/>
        </w:rPr>
        <w:softHyphen/>
        <w:t>ных средств</w:t>
      </w:r>
    </w:p>
    <w:p w:rsidR="00C86F75" w:rsidRPr="00CF27DB" w:rsidRDefault="00C86F75" w:rsidP="00C86F75">
      <w:pPr>
        <w:pStyle w:val="a5"/>
        <w:ind w:left="720" w:right="-1"/>
        <w:jc w:val="both"/>
        <w:rPr>
          <w:sz w:val="24"/>
          <w:szCs w:val="24"/>
        </w:rPr>
      </w:pPr>
    </w:p>
    <w:p w:rsidR="00C86F75" w:rsidRPr="00CF27DB" w:rsidRDefault="00C86F75" w:rsidP="00C86F75">
      <w:pPr>
        <w:pStyle w:val="a5"/>
        <w:ind w:left="720"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Контроль исходного уровня знаний и умений.</w:t>
      </w:r>
    </w:p>
    <w:p w:rsidR="00C86F75" w:rsidRPr="00CF27DB" w:rsidRDefault="00C86F75" w:rsidP="00C86F75">
      <w:pPr>
        <w:pStyle w:val="a5"/>
        <w:ind w:left="1440" w:right="-1" w:firstLine="0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C86F75" w:rsidRPr="00CF27DB" w:rsidRDefault="00C86F75" w:rsidP="00C86F75">
      <w:pPr>
        <w:pStyle w:val="a5"/>
        <w:ind w:left="720"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Задание (тесты) 1.</w:t>
      </w:r>
    </w:p>
    <w:p w:rsidR="00C86F75" w:rsidRPr="00CF27DB" w:rsidRDefault="00C86F75" w:rsidP="00C86F75">
      <w:pPr>
        <w:pStyle w:val="a5"/>
        <w:ind w:left="720"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Задание (тесты) 2.</w:t>
      </w:r>
    </w:p>
    <w:p w:rsidR="00C86F75" w:rsidRPr="00CF27DB" w:rsidRDefault="00C86F75" w:rsidP="00C86F75">
      <w:pPr>
        <w:pStyle w:val="a5"/>
        <w:ind w:left="720"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Задание (тесты) 3.</w:t>
      </w:r>
    </w:p>
    <w:p w:rsidR="00C86F75" w:rsidRPr="00CF27DB" w:rsidRDefault="00C86F75" w:rsidP="00C86F75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Самостоятельная работа студентов с литературой</w:t>
      </w:r>
    </w:p>
    <w:p w:rsidR="00C86F75" w:rsidRPr="00CF27DB" w:rsidRDefault="00C86F75" w:rsidP="00C86F75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Контроль конечного уровня  усвоения темы:</w:t>
      </w:r>
    </w:p>
    <w:p w:rsidR="00C86F75" w:rsidRPr="00CF27DB" w:rsidRDefault="00C86F75" w:rsidP="00C86F75">
      <w:pPr>
        <w:pStyle w:val="a5"/>
        <w:ind w:left="720"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Подготовка к выполнению практических приемов  по теме занятия.</w:t>
      </w:r>
    </w:p>
    <w:p w:rsidR="00C86F75" w:rsidRPr="00CF27DB" w:rsidRDefault="00C86F75" w:rsidP="00C86F75">
      <w:pPr>
        <w:pStyle w:val="a5"/>
        <w:ind w:left="720" w:right="-1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C86F75" w:rsidRPr="00CF27DB" w:rsidRDefault="00C86F75" w:rsidP="00C86F75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CF27DB">
        <w:rPr>
          <w:sz w:val="24"/>
          <w:szCs w:val="24"/>
          <w:u w:val="single"/>
        </w:rPr>
        <w:t>Место проведения самоподготовки:</w:t>
      </w:r>
    </w:p>
    <w:p w:rsidR="00C86F75" w:rsidRPr="00CF27DB" w:rsidRDefault="00C86F75" w:rsidP="00C86F75">
      <w:pPr>
        <w:pStyle w:val="a5"/>
        <w:ind w:left="708" w:right="-1" w:firstLine="0"/>
        <w:jc w:val="both"/>
        <w:rPr>
          <w:sz w:val="24"/>
          <w:szCs w:val="24"/>
        </w:rPr>
      </w:pPr>
      <w:r w:rsidRPr="00CF27DB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86F75" w:rsidRPr="00CF27DB" w:rsidRDefault="00C86F75" w:rsidP="00C86F7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7DB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076937" w:rsidRPr="00CF27DB" w:rsidRDefault="00076937" w:rsidP="00C86F7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27DB">
        <w:rPr>
          <w:rFonts w:ascii="Times New Roman" w:hAnsi="Times New Roman" w:cs="Times New Roman"/>
          <w:sz w:val="24"/>
          <w:szCs w:val="24"/>
        </w:rPr>
        <w:lastRenderedPageBreak/>
        <w:t xml:space="preserve">Основная: </w:t>
      </w:r>
    </w:p>
    <w:p w:rsidR="00CF27DB" w:rsidRDefault="00CF27DB" w:rsidP="00CF27D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CF27DB" w:rsidRDefault="00CF27DB" w:rsidP="00CF27D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F27DB" w:rsidRDefault="00CF27DB" w:rsidP="00CF27D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F27DB" w:rsidRDefault="00CF27DB" w:rsidP="00CF27D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F27DB" w:rsidRDefault="00CF27DB" w:rsidP="00CF27D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F27DB" w:rsidRDefault="00CF27DB" w:rsidP="00CF27DB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F27DB" w:rsidRDefault="00CF27DB" w:rsidP="00CF27DB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CF27DB" w:rsidRDefault="00CF27DB" w:rsidP="00CF27DB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F27DB" w:rsidRDefault="00CF27DB" w:rsidP="00CF27DB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F27DB" w:rsidRDefault="00CF27DB" w:rsidP="00CF27D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F27DB" w:rsidRDefault="00CF27DB" w:rsidP="00CF27DB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CF27DB" w:rsidRDefault="00CF27DB" w:rsidP="00CF27DB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CF27DB" w:rsidRDefault="00CF27DB" w:rsidP="00CF27DB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CF27DB" w:rsidRDefault="00CF27DB" w:rsidP="00CF27D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CF27DB" w:rsidRDefault="00CF27DB" w:rsidP="00CF27D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CF27DB" w:rsidRDefault="00CF27DB" w:rsidP="00CF27DB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F27DB" w:rsidTr="00CF27D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F27DB" w:rsidRDefault="00CF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F27DB" w:rsidRDefault="00CF27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F27DB" w:rsidRDefault="00CF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CF27DB" w:rsidRDefault="007537EC" w:rsidP="00CF27D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CF27D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025CB"/>
    <w:multiLevelType w:val="hybridMultilevel"/>
    <w:tmpl w:val="1F3481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76937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76937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5F6569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4242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86F75"/>
    <w:rsid w:val="00CA2B2F"/>
    <w:rsid w:val="00CB5E05"/>
    <w:rsid w:val="00CC31CC"/>
    <w:rsid w:val="00CD4722"/>
    <w:rsid w:val="00CE38B4"/>
    <w:rsid w:val="00CE4EB9"/>
    <w:rsid w:val="00CF27DB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93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6937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076937"/>
    <w:pPr>
      <w:ind w:left="720"/>
    </w:pPr>
  </w:style>
  <w:style w:type="paragraph" w:customStyle="1" w:styleId="ConsPlusTitle">
    <w:name w:val="ConsPlusTitle"/>
    <w:uiPriority w:val="99"/>
    <w:rsid w:val="000769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076937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076937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076937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C86F75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86F75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C86F75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CF27DB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1040</Words>
  <Characters>5928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2015-12-29T18:58:00Z</dcterms:created>
  <dcterms:modified xsi:type="dcterms:W3CDTF">2016-01-21T03:47:00Z</dcterms:modified>
</cp:coreProperties>
</file>